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3BC53"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 w14:paraId="582BC2AB"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 w14:paraId="09246559"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博士研究生招聘公告》，清楚并理解其内容，符合报考条件。我郑重承诺：本人所提供的个人信息、证明资料、证件等相关材料真实、准确，自觉遵守事业单位公开招聘工作人员考试录用的各项规定，诚实守信，严守纪律，认真履行报考人员义务。对因提供有关信息、证件不实或违反有关纪律规定所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造成的后果，本人自愿承担相应的责任。</w:t>
      </w:r>
    </w:p>
    <w:p w14:paraId="71D6E6CE">
      <w:pPr>
        <w:rPr>
          <w:rFonts w:ascii="仿宋_GB2312" w:hAnsi="仿宋" w:eastAsia="仿宋_GB2312"/>
          <w:sz w:val="32"/>
          <w:szCs w:val="32"/>
        </w:rPr>
      </w:pPr>
    </w:p>
    <w:p w14:paraId="7F84EC2E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 w14:paraId="31AAC8A8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hNzMxYjA4MzY1N2MzYzA3ZjI5MzgyYWExZjYzMTgifQ=="/>
  </w:docVars>
  <w:rsids>
    <w:rsidRoot w:val="00172A27"/>
    <w:rsid w:val="0006301A"/>
    <w:rsid w:val="00157BF2"/>
    <w:rsid w:val="00172A27"/>
    <w:rsid w:val="00237940"/>
    <w:rsid w:val="00291868"/>
    <w:rsid w:val="002B2FEA"/>
    <w:rsid w:val="002D7973"/>
    <w:rsid w:val="002E113E"/>
    <w:rsid w:val="003A0EBD"/>
    <w:rsid w:val="00402CCA"/>
    <w:rsid w:val="004172D8"/>
    <w:rsid w:val="004F7026"/>
    <w:rsid w:val="005C7A25"/>
    <w:rsid w:val="005D28EB"/>
    <w:rsid w:val="005E2926"/>
    <w:rsid w:val="00626B4A"/>
    <w:rsid w:val="00655F2E"/>
    <w:rsid w:val="006D714A"/>
    <w:rsid w:val="00736958"/>
    <w:rsid w:val="007B6E7A"/>
    <w:rsid w:val="00826261"/>
    <w:rsid w:val="008809B5"/>
    <w:rsid w:val="0091384E"/>
    <w:rsid w:val="00953538"/>
    <w:rsid w:val="00974E94"/>
    <w:rsid w:val="00A81B2E"/>
    <w:rsid w:val="00B05653"/>
    <w:rsid w:val="00BB3862"/>
    <w:rsid w:val="00BE50B3"/>
    <w:rsid w:val="00C11E7B"/>
    <w:rsid w:val="00D71498"/>
    <w:rsid w:val="00EC190C"/>
    <w:rsid w:val="00F54BF6"/>
    <w:rsid w:val="00F637BB"/>
    <w:rsid w:val="00F95CBF"/>
    <w:rsid w:val="0127334E"/>
    <w:rsid w:val="108424EB"/>
    <w:rsid w:val="14810308"/>
    <w:rsid w:val="155D2603"/>
    <w:rsid w:val="281D7F0D"/>
    <w:rsid w:val="28F517DE"/>
    <w:rsid w:val="316E3E73"/>
    <w:rsid w:val="33C02A93"/>
    <w:rsid w:val="6C3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203</Words>
  <Characters>209</Characters>
  <Lines>2</Lines>
  <Paragraphs>1</Paragraphs>
  <TotalTime>5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幸运草</cp:lastModifiedBy>
  <dcterms:modified xsi:type="dcterms:W3CDTF">2024-10-29T08:23:34Z</dcterms:modified>
  <dc:title>应聘人员诚信承诺书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48B2C0CCEBE34BC59E4A648E7F0348F8_12</vt:lpwstr>
  </property>
</Properties>
</file>